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附件：</w:t>
      </w:r>
    </w:p>
    <w:tbl>
      <w:tblPr>
        <w:tblStyle w:val="4"/>
        <w:tblW w:w="84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756"/>
        <w:gridCol w:w="578"/>
        <w:gridCol w:w="1836"/>
        <w:gridCol w:w="1656"/>
        <w:gridCol w:w="1116"/>
        <w:gridCol w:w="1120"/>
        <w:gridCol w:w="9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衡南县2023年第二批教师资格认定初审通过表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申请资格种类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普通话等级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阳赐菲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43042220020521****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陈亚琳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43042220020611****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彭嬅怡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43042220031112****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43042220020507****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李兴悦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43042220040107****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陈慧莲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43042220020315****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常思思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43042220020320****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43042220030204****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黄雪倩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43042220010726****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43042220030624****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阳碧玉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43042220010922****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李叶清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43042220031120****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宋梦昵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43042219990316****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谢安楠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43042220030208****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邓翠平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43042219980801****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43042220000301****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徐凯旋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43042220020123****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杨碧华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43312319840415****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杨巧玲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43042220020530****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凌婧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43042220021015****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李姝汶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43042219980512****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阳文芳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43042219910102****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43042220021204****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胡雨琴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43042220031206****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魏培玲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41052619890605****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43042220020417****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夏梦洁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43042219981207****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全文秀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43042219900901****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罗皓琴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43042220010616****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谭仟仟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43042220001212****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罗美林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43042220020128****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43042220020412****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邓翌晨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43042219970121****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张心媛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43042220020318****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43042219940617****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43042220010329****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43042220030724****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43042219980716****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43042220010728****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杨乔婷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43042219881015****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谭雨倩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43042220040514****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李玲姿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43042220001117****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43042219950521****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贺同新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43042220030119****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43042219970115****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43042220030225****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谢雪莉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43042220020507****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李春丽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43042219900216****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盛飘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43042219940130****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43042220020516****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左英姿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43042220000417****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彭小燕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43042219930107****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43042220011005****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43042220021001****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43042220020807****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王佳佳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43040819920223****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43042220000118****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蒋华桃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43042219980401****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43042220021010****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肖黎慧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43042220020314****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罗南慧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43042219961013****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43042220020907****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43042219970324****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邓丽媛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43042219980524****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43042219990605****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朱洋慧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43042220001020****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刘双双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43042220020629****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罗贞竹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43042220000918****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刘怡畅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43042220030621****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米惠芳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43122119970517****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盛凌倩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43042220031022****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43042219981018****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贺文虹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43042220011109****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贺天天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43042219980422****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43042220010423****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43042220011207****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谢艳平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43042219870521****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43042219970822****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陈慧娟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43042219850915****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刘思婷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43042220011012****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36242919950210****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13092819870222****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43042220011028****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封桂宏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43042220020408****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龙悠悠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43042220000628****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张春燕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43042220010206****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罗红艳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43042220000121****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43042220010303****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43042219991010****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43042220001008****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43042220020603****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廖心怡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43042220010503****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43042220021006****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王姣雯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43042220020718****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王翠英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43042220010116****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伍丹丹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43042220000424****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43042220010203****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钟思思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43042219900929****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43042220010404****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43042220010117****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43042220001025****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43042219980205****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何志敏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43042219991203****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43042220010130****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胡李花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43042219980210****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王洁仪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43042220000310****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43042220010204****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43042219960925****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胡益铭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43042219990718****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</w:tr>
    </w:tbl>
    <w:p>
      <w:pPr>
        <w:spacing w:line="600" w:lineRule="exact"/>
        <w:rPr>
          <w:rFonts w:ascii="楷体_GB2312" w:hAnsi="楷体_GB2312" w:eastAsia="楷体_GB2312" w:cs="楷体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kNGM2YzYyNWVmMWFjN2U3NmI0ZGEyMjVjOTEyNWYifQ=="/>
  </w:docVars>
  <w:rsids>
    <w:rsidRoot w:val="000F7B91"/>
    <w:rsid w:val="000F7B91"/>
    <w:rsid w:val="0026344D"/>
    <w:rsid w:val="00B77FA3"/>
    <w:rsid w:val="00EB7E97"/>
    <w:rsid w:val="060200A7"/>
    <w:rsid w:val="0C4C657E"/>
    <w:rsid w:val="1397138B"/>
    <w:rsid w:val="16D04EDD"/>
    <w:rsid w:val="2967065D"/>
    <w:rsid w:val="2A581ED6"/>
    <w:rsid w:val="2AEE7851"/>
    <w:rsid w:val="776A51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41"/>
    <w:basedOn w:val="5"/>
    <w:uiPriority w:val="0"/>
    <w:rPr>
      <w:rFonts w:hint="default" w:ascii="Helvetica" w:hAnsi="Helvetica" w:eastAsia="Helvetica" w:cs="Helvetica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2847</Words>
  <Characters>4856</Characters>
  <Lines>220</Lines>
  <Paragraphs>61</Paragraphs>
  <TotalTime>8</TotalTime>
  <ScaleCrop>false</ScaleCrop>
  <LinksUpToDate>false</LinksUpToDate>
  <CharactersWithSpaces>4891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2023-11-06T10:43:00Z</dcterms:created>
  <dc:creator>Administrator</dc:creator>
  <cp:lastModifiedBy></cp:lastModifiedBy>
  <cp:lastPrinted>2023-11-06T02:59:00Z</cp:lastPrinted>
  <dcterms:modified xsi:type="dcterms:W3CDTF">2023-11-09T09:00:54Z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00638AC0F0124706B5D77B2E575841AC_13</vt:lpwstr>
  </property>
</Properties>
</file>